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D9B" w:rsidRDefault="009A7717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FA5C1AD">
            <wp:simplePos x="0" y="0"/>
            <wp:positionH relativeFrom="column">
              <wp:posOffset>4375897</wp:posOffset>
            </wp:positionH>
            <wp:positionV relativeFrom="paragraph">
              <wp:posOffset>-610908</wp:posOffset>
            </wp:positionV>
            <wp:extent cx="4995480" cy="7301552"/>
            <wp:effectExtent l="0" t="0" r="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510" cy="7317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FF7A66A">
            <wp:simplePos x="0" y="0"/>
            <wp:positionH relativeFrom="column">
              <wp:posOffset>-875419</wp:posOffset>
            </wp:positionH>
            <wp:positionV relativeFrom="paragraph">
              <wp:posOffset>-460783</wp:posOffset>
            </wp:positionV>
            <wp:extent cx="5572963" cy="5609230"/>
            <wp:effectExtent l="0" t="0" r="889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6867" cy="562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36F">
        <w:t xml:space="preserve">                                     </w:t>
      </w:r>
    </w:p>
    <w:p w:rsidR="0085536F" w:rsidRDefault="0085536F"/>
    <w:p w:rsidR="0085536F" w:rsidRDefault="0085536F"/>
    <w:p w:rsidR="0085536F" w:rsidRDefault="0085536F"/>
    <w:p w:rsidR="0085536F" w:rsidRDefault="0085536F"/>
    <w:p w:rsidR="0085536F" w:rsidRDefault="0085536F"/>
    <w:p w:rsidR="0085536F" w:rsidRDefault="0085536F"/>
    <w:p w:rsidR="0085536F" w:rsidRDefault="0085536F"/>
    <w:p w:rsidR="0085536F" w:rsidRDefault="0085536F"/>
    <w:p w:rsidR="0085536F" w:rsidRDefault="0085536F"/>
    <w:p w:rsidR="0085536F" w:rsidRDefault="0085536F"/>
    <w:p w:rsidR="0085536F" w:rsidRDefault="0085536F"/>
    <w:p w:rsidR="0085536F" w:rsidRDefault="0085536F"/>
    <w:sectPr w:rsidR="0085536F" w:rsidSect="0085536F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6F"/>
    <w:rsid w:val="00520D9B"/>
    <w:rsid w:val="0085536F"/>
    <w:rsid w:val="009A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D2F8"/>
  <w15:chartTrackingRefBased/>
  <w15:docId w15:val="{47505034-5A36-4A49-B73C-9B243245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Pedersen</dc:creator>
  <cp:keywords/>
  <dc:description/>
  <cp:lastModifiedBy>Louise Pedersen</cp:lastModifiedBy>
  <cp:revision>2</cp:revision>
  <dcterms:created xsi:type="dcterms:W3CDTF">2019-08-20T11:35:00Z</dcterms:created>
  <dcterms:modified xsi:type="dcterms:W3CDTF">2019-08-20T11:35:00Z</dcterms:modified>
</cp:coreProperties>
</file>